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E1CBB" w:rsidP="6E1B5413" w:rsidRDefault="00D64108" w14:paraId="74FE6110" w14:textId="0C08A546" w14:noSpellErr="1">
      <w:pPr>
        <w:pStyle w:val="NoSpacing"/>
        <w:tabs>
          <w:tab w:val="left" w:pos="5880"/>
        </w:tabs>
        <w:rPr>
          <w:b w:val="1"/>
          <w:bCs w:val="1"/>
          <w:sz w:val="32"/>
          <w:szCs w:val="32"/>
        </w:rPr>
      </w:pPr>
      <w:r w:rsidR="00A17237">
        <w:rPr>
          <w:b/>
          <w:sz w:val="32"/>
          <w:szCs w:val="32"/>
        </w:rPr>
        <w:tab/>
      </w:r>
    </w:p>
    <w:p w:rsidR="00EE1CBB" w:rsidP="00EE1CBB" w:rsidRDefault="00EE1CBB" w14:paraId="41B33BAE" w14:textId="77777777">
      <w:pPr>
        <w:pStyle w:val="NoSpacing"/>
        <w:jc w:val="right"/>
        <w:rPr>
          <w:b/>
          <w:sz w:val="32"/>
          <w:szCs w:val="32"/>
        </w:rPr>
      </w:pPr>
    </w:p>
    <w:p w:rsidR="00A17237" w:rsidP="6E1B5413" w:rsidRDefault="00A17237" w14:paraId="1C1B8B04" w14:textId="76CA54E1">
      <w:pPr>
        <w:pStyle w:val="NoSpacing"/>
        <w:jc w:val="center"/>
      </w:pPr>
      <w:r>
        <w:drawing>
          <wp:inline wp14:editId="6E1B5413" wp14:anchorId="3166F27F">
            <wp:extent cx="1724025" cy="1724025"/>
            <wp:effectExtent l="0" t="0" r="0" b="0"/>
            <wp:docPr id="1599449405" name="" descr="Diagram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7fe84a98484f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7237" w:rsidP="00D64108" w:rsidRDefault="00A17237" w14:paraId="5D495668" w14:textId="38A2E7A6">
      <w:pPr>
        <w:pStyle w:val="NoSpacing"/>
        <w:rPr>
          <w:b/>
          <w:sz w:val="32"/>
          <w:szCs w:val="32"/>
        </w:rPr>
      </w:pPr>
    </w:p>
    <w:p w:rsidR="00D64108" w:rsidP="00D64108" w:rsidRDefault="00D64108" w14:paraId="5C9D9A5A" w14:textId="253760BD">
      <w:pPr>
        <w:pStyle w:val="NoSpacing"/>
        <w:rPr>
          <w:b/>
          <w:sz w:val="32"/>
          <w:szCs w:val="32"/>
        </w:rPr>
      </w:pPr>
    </w:p>
    <w:p w:rsidR="00D64108" w:rsidP="00D64108" w:rsidRDefault="00D64108" w14:paraId="5886F7AB" w14:textId="77777777">
      <w:pPr>
        <w:pStyle w:val="NoSpacing"/>
        <w:rPr>
          <w:b/>
          <w:sz w:val="32"/>
          <w:szCs w:val="32"/>
        </w:rPr>
      </w:pPr>
    </w:p>
    <w:p w:rsidR="00A17237" w:rsidP="00EE1CBB" w:rsidRDefault="00A17237" w14:paraId="3D21BA9C" w14:textId="77777777">
      <w:pPr>
        <w:pStyle w:val="NoSpacing"/>
        <w:jc w:val="center"/>
        <w:rPr>
          <w:b/>
          <w:sz w:val="32"/>
          <w:szCs w:val="32"/>
        </w:rPr>
      </w:pPr>
    </w:p>
    <w:p w:rsidRPr="00A50D82" w:rsidR="00146FBD" w:rsidP="00EE1CBB" w:rsidRDefault="00CC059F" w14:paraId="1051798F" w14:textId="6184C26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INTERNAL QUALITY ASSUR</w:t>
      </w:r>
      <w:r w:rsidR="000C6650">
        <w:rPr>
          <w:b/>
          <w:sz w:val="32"/>
          <w:szCs w:val="32"/>
        </w:rPr>
        <w:t>ANCE</w:t>
      </w:r>
    </w:p>
    <w:p w:rsidRPr="00937533" w:rsidR="002F7919" w:rsidP="00937533" w:rsidRDefault="00146FBD" w14:paraId="20B1153A" w14:textId="77777777">
      <w:pPr>
        <w:pStyle w:val="NoSpacing"/>
      </w:pPr>
      <w:r w:rsidRPr="00937533">
        <w:t>Assessments are carried out on a regular basis in line wi</w:t>
      </w:r>
      <w:r w:rsidRPr="00937533" w:rsidR="002F7919">
        <w:t xml:space="preserve">th </w:t>
      </w:r>
      <w:r w:rsidR="000E7F35">
        <w:rPr>
          <w:rFonts w:ascii="Arial" w:hAnsi="Arial" w:eastAsia="Times New Roman" w:cs="Arial"/>
          <w:lang w:eastAsia="en-GB"/>
        </w:rPr>
        <w:t xml:space="preserve">JC TRAINING &amp; CONSULTANCY LTD </w:t>
      </w:r>
      <w:r w:rsidRPr="00937533" w:rsidR="002F7919">
        <w:t>and Awarding Bodies req</w:t>
      </w:r>
      <w:r w:rsidR="00937533">
        <w:t>uirements.  In agreement with Awarding B</w:t>
      </w:r>
      <w:r w:rsidRPr="00937533" w:rsidR="002F7919">
        <w:t>od</w:t>
      </w:r>
      <w:r w:rsidRPr="00937533" w:rsidR="008604A7">
        <w:t>y requirements</w:t>
      </w:r>
      <w:r w:rsidR="00937533">
        <w:t>,</w:t>
      </w:r>
      <w:r w:rsidR="000E7F35">
        <w:t xml:space="preserve"> Internal Quality Assurers,</w:t>
      </w:r>
      <w:r w:rsidR="00590D89">
        <w:t xml:space="preserve"> Tutors /</w:t>
      </w:r>
      <w:r w:rsidR="000E7F35">
        <w:t>Trainers and</w:t>
      </w:r>
      <w:r w:rsidR="00590D89">
        <w:t xml:space="preserve"> Associates </w:t>
      </w:r>
      <w:r w:rsidRPr="00937533" w:rsidR="008604A7">
        <w:t>must follow our IQA</w:t>
      </w:r>
      <w:r w:rsidRPr="00937533" w:rsidR="002F7919">
        <w:t xml:space="preserve"> policy and procedures. </w:t>
      </w:r>
    </w:p>
    <w:p w:rsidRPr="00937533" w:rsidR="002F7919" w:rsidP="00937533" w:rsidRDefault="002F7919" w14:paraId="44882757" w14:textId="77777777">
      <w:pPr>
        <w:pStyle w:val="NoSpacing"/>
      </w:pPr>
    </w:p>
    <w:p w:rsidR="00146FBD" w:rsidP="00937533" w:rsidRDefault="004A7D44" w14:paraId="365A0335" w14:textId="77777777">
      <w:pPr>
        <w:pStyle w:val="NoSpacing"/>
        <w:numPr>
          <w:ilvl w:val="0"/>
          <w:numId w:val="2"/>
        </w:numPr>
        <w:spacing w:line="0" w:lineRule="atLeast"/>
      </w:pPr>
      <w:r>
        <w:t xml:space="preserve">All </w:t>
      </w:r>
      <w:r w:rsidR="000C6650">
        <w:t>T</w:t>
      </w:r>
      <w:r w:rsidR="00027D2C">
        <w:t xml:space="preserve">utors, </w:t>
      </w:r>
      <w:r w:rsidR="000C6650">
        <w:t>Trainers</w:t>
      </w:r>
      <w:r w:rsidR="00027D2C">
        <w:t xml:space="preserve">, </w:t>
      </w:r>
      <w:r w:rsidR="000C6650">
        <w:t xml:space="preserve">Associates </w:t>
      </w:r>
      <w:r w:rsidRPr="00937533" w:rsidR="000C6650">
        <w:t>must</w:t>
      </w:r>
      <w:r w:rsidRPr="00937533" w:rsidR="002F7919">
        <w:t xml:space="preserve"> hold </w:t>
      </w:r>
      <w:r w:rsidR="00027D2C">
        <w:t>the subject specific relevant qual</w:t>
      </w:r>
      <w:r w:rsidR="00C076B8">
        <w:t>i</w:t>
      </w:r>
      <w:r w:rsidR="00027D2C">
        <w:t>fication at the appropriate level to teach</w:t>
      </w:r>
      <w:r w:rsidRPr="00937533" w:rsidR="00D220E6">
        <w:t xml:space="preserve"> and </w:t>
      </w:r>
      <w:r w:rsidR="00027D2C">
        <w:t>p</w:t>
      </w:r>
      <w:r w:rsidRPr="00937533" w:rsidR="00D220E6">
        <w:t>ractice</w:t>
      </w:r>
      <w:r w:rsidR="00937533">
        <w:t>.</w:t>
      </w:r>
    </w:p>
    <w:p w:rsidRPr="00937533" w:rsidR="000C6650" w:rsidP="000C6650" w:rsidRDefault="000C6650" w14:paraId="3639D07C" w14:textId="77777777">
      <w:pPr>
        <w:pStyle w:val="NoSpacing"/>
        <w:spacing w:line="0" w:lineRule="atLeast"/>
        <w:ind w:left="405"/>
      </w:pPr>
    </w:p>
    <w:p w:rsidR="000C6650" w:rsidP="000C6650" w:rsidRDefault="009C060C" w14:paraId="630002C8" w14:textId="785EA0A1">
      <w:pPr>
        <w:pStyle w:val="NoSpacing"/>
        <w:numPr>
          <w:ilvl w:val="0"/>
          <w:numId w:val="2"/>
        </w:numPr>
        <w:spacing w:line="0" w:lineRule="atLeast"/>
      </w:pPr>
      <w:r>
        <w:t xml:space="preserve">The </w:t>
      </w:r>
      <w:r w:rsidR="00C076B8">
        <w:t>D</w:t>
      </w:r>
      <w:r>
        <w:t>irector of JC Training &amp; Consultancy Ltd</w:t>
      </w:r>
      <w:r w:rsidR="00C076B8">
        <w:t xml:space="preserve"> will</w:t>
      </w:r>
      <w:r w:rsidRPr="00937533" w:rsidR="00D220E6">
        <w:t xml:space="preserve"> </w:t>
      </w:r>
      <w:r w:rsidRPr="00937533" w:rsidR="006378C8">
        <w:t>allocate</w:t>
      </w:r>
      <w:r w:rsidRPr="00937533" w:rsidR="008604A7">
        <w:t xml:space="preserve"> a relevant IQA</w:t>
      </w:r>
      <w:r w:rsidRPr="00937533" w:rsidR="00D220E6">
        <w:t xml:space="preserve"> to </w:t>
      </w:r>
      <w:r w:rsidRPr="00937533" w:rsidR="006378C8">
        <w:t>a</w:t>
      </w:r>
      <w:r w:rsidR="00C076B8">
        <w:t xml:space="preserve"> Tutor</w:t>
      </w:r>
      <w:r w:rsidRPr="00937533" w:rsidR="00D220E6">
        <w:t xml:space="preserve"> / Trainer</w:t>
      </w:r>
      <w:r w:rsidR="00590D89">
        <w:t xml:space="preserve"> or Associate</w:t>
      </w:r>
      <w:r w:rsidR="00937533">
        <w:t>.</w:t>
      </w:r>
      <w:r w:rsidR="00C076B8">
        <w:t xml:space="preserve"> </w:t>
      </w:r>
    </w:p>
    <w:p w:rsidR="000C6650" w:rsidP="000C6650" w:rsidRDefault="000C6650" w14:paraId="1277956A" w14:textId="77777777">
      <w:pPr>
        <w:pStyle w:val="NoSpacing"/>
        <w:spacing w:line="0" w:lineRule="atLeast"/>
        <w:ind w:left="405"/>
      </w:pPr>
    </w:p>
    <w:p w:rsidRPr="00937533" w:rsidR="00D220E6" w:rsidP="00937533" w:rsidRDefault="00C076B8" w14:paraId="10ABC66C" w14:textId="77777777">
      <w:pPr>
        <w:pStyle w:val="NoSpacing"/>
        <w:numPr>
          <w:ilvl w:val="0"/>
          <w:numId w:val="2"/>
        </w:numPr>
        <w:spacing w:line="0" w:lineRule="atLeast"/>
      </w:pPr>
      <w:r>
        <w:t>Tutor/ Trainer Courses</w:t>
      </w:r>
      <w:r w:rsidR="00937533">
        <w:t xml:space="preserve"> are</w:t>
      </w:r>
      <w:r w:rsidRPr="00937533" w:rsidR="00D220E6">
        <w:t xml:space="preserve"> available through the </w:t>
      </w:r>
      <w:r>
        <w:t xml:space="preserve">Awarding Body Website </w:t>
      </w:r>
      <w:r w:rsidRPr="00937533" w:rsidR="00D220E6">
        <w:t xml:space="preserve">and can be checked with the number of learners per </w:t>
      </w:r>
      <w:r>
        <w:t>course.</w:t>
      </w:r>
      <w:r w:rsidRPr="00937533" w:rsidR="008604A7">
        <w:t xml:space="preserve"> IQA</w:t>
      </w:r>
      <w:r w:rsidRPr="00937533" w:rsidR="00104B60">
        <w:t>’s</w:t>
      </w:r>
      <w:r>
        <w:t xml:space="preserve"> /Directors will keep records up to date</w:t>
      </w:r>
      <w:r w:rsidRPr="00937533" w:rsidR="00104B60">
        <w:t xml:space="preserve"> as part of thei</w:t>
      </w:r>
      <w:r w:rsidRPr="00937533" w:rsidR="008604A7">
        <w:t xml:space="preserve">r </w:t>
      </w:r>
      <w:r w:rsidR="000C6650">
        <w:t xml:space="preserve">ongoing </w:t>
      </w:r>
      <w:r w:rsidRPr="00937533" w:rsidR="000C6650">
        <w:t>Internal</w:t>
      </w:r>
      <w:r w:rsidRPr="00937533" w:rsidR="008604A7">
        <w:t xml:space="preserve"> Quality Assurance</w:t>
      </w:r>
      <w:r w:rsidR="004A7D44">
        <w:t xml:space="preserve"> activities</w:t>
      </w:r>
      <w:r w:rsidRPr="00937533" w:rsidR="008604A7">
        <w:t>.</w:t>
      </w:r>
    </w:p>
    <w:p w:rsidRPr="00937533" w:rsidR="004B0ADA" w:rsidP="00937533" w:rsidRDefault="004B0ADA" w14:paraId="28E7D894" w14:textId="77777777">
      <w:pPr>
        <w:pStyle w:val="NoSpacing"/>
        <w:spacing w:line="0" w:lineRule="atLeast"/>
      </w:pPr>
    </w:p>
    <w:p w:rsidRPr="00937533" w:rsidR="00D220E6" w:rsidP="00937533" w:rsidRDefault="008604A7" w14:paraId="616C7A35" w14:textId="5B666DE7">
      <w:pPr>
        <w:pStyle w:val="NoSpacing"/>
        <w:numPr>
          <w:ilvl w:val="0"/>
          <w:numId w:val="2"/>
        </w:numPr>
        <w:spacing w:line="0" w:lineRule="atLeast"/>
      </w:pPr>
      <w:r w:rsidRPr="00937533">
        <w:t>IQA’</w:t>
      </w:r>
      <w:r w:rsidR="004A7D44">
        <w:t xml:space="preserve">s </w:t>
      </w:r>
      <w:r w:rsidR="00C076B8">
        <w:t xml:space="preserve">/ Directors </w:t>
      </w:r>
      <w:r w:rsidR="004A7D44">
        <w:t xml:space="preserve">must </w:t>
      </w:r>
      <w:r w:rsidRPr="00937533" w:rsidR="00D220E6">
        <w:t xml:space="preserve">ensure </w:t>
      </w:r>
      <w:r w:rsidR="00C076B8">
        <w:t xml:space="preserve">that all internal and external paperwork </w:t>
      </w:r>
      <w:r w:rsidR="000C6650">
        <w:t xml:space="preserve">procedures </w:t>
      </w:r>
      <w:r w:rsidRPr="00937533" w:rsidR="000C6650">
        <w:t>are</w:t>
      </w:r>
      <w:r w:rsidRPr="00937533" w:rsidR="00D220E6">
        <w:t xml:space="preserve"> followed for ALL T</w:t>
      </w:r>
      <w:r w:rsidR="00C076B8">
        <w:t>utors/ Trainers,</w:t>
      </w:r>
      <w:r w:rsidR="000C6650">
        <w:t xml:space="preserve"> Associates</w:t>
      </w:r>
      <w:r w:rsidR="009C060C">
        <w:t xml:space="preserve"> of JC Training &amp; Consultancy Ltd</w:t>
      </w:r>
      <w:r w:rsidR="00590D89">
        <w:t xml:space="preserve"> and </w:t>
      </w:r>
      <w:r w:rsidR="00C076B8">
        <w:t xml:space="preserve">the Awarding Body Standards. </w:t>
      </w:r>
    </w:p>
    <w:p w:rsidRPr="00937533" w:rsidR="004B0ADA" w:rsidP="00937533" w:rsidRDefault="004B0ADA" w14:paraId="1999384B" w14:textId="77777777">
      <w:pPr>
        <w:pStyle w:val="NoSpacing"/>
        <w:spacing w:line="0" w:lineRule="atLeast"/>
      </w:pPr>
    </w:p>
    <w:p w:rsidR="000C6650" w:rsidP="009C060C" w:rsidRDefault="008604A7" w14:paraId="26116472" w14:textId="4D0FFB3A">
      <w:pPr>
        <w:pStyle w:val="NoSpacing"/>
        <w:numPr>
          <w:ilvl w:val="0"/>
          <w:numId w:val="2"/>
        </w:numPr>
        <w:spacing w:line="0" w:lineRule="atLeast"/>
      </w:pPr>
      <w:r w:rsidRPr="00937533">
        <w:t>IQA</w:t>
      </w:r>
      <w:r w:rsidR="00C076B8">
        <w:t xml:space="preserve">’s / </w:t>
      </w:r>
      <w:r w:rsidR="009C060C">
        <w:t>JC TRAINING &amp; CONSULTANCY LTD Director</w:t>
      </w:r>
      <w:r w:rsidRPr="00937533" w:rsidR="00D220E6">
        <w:t xml:space="preserve"> must </w:t>
      </w:r>
      <w:r w:rsidR="00C076B8">
        <w:t xml:space="preserve">carry out observation of any </w:t>
      </w:r>
      <w:r w:rsidR="009C060C">
        <w:t>associate trainers at least four times</w:t>
      </w:r>
      <w:r w:rsidR="00C076B8">
        <w:t xml:space="preserve"> per academic calendar year. The</w:t>
      </w:r>
      <w:r w:rsidRPr="00937533">
        <w:t xml:space="preserve"> IQA’</w:t>
      </w:r>
      <w:r w:rsidRPr="00937533" w:rsidR="00D220E6">
        <w:t xml:space="preserve">s </w:t>
      </w:r>
      <w:r w:rsidR="00C076B8">
        <w:t xml:space="preserve">will be required </w:t>
      </w:r>
      <w:r w:rsidRPr="00937533" w:rsidR="00D220E6">
        <w:t>to complete a</w:t>
      </w:r>
      <w:r w:rsidRPr="00937533">
        <w:t>n IQA</w:t>
      </w:r>
      <w:r w:rsidRPr="00937533" w:rsidR="00D220E6">
        <w:t xml:space="preserve"> report </w:t>
      </w:r>
      <w:r w:rsidR="00855ECC">
        <w:t>(</w:t>
      </w:r>
      <w:r w:rsidRPr="00937533" w:rsidR="00855ECC">
        <w:t>Internal</w:t>
      </w:r>
      <w:r w:rsidRPr="00937533" w:rsidR="00D220E6">
        <w:t xml:space="preserve"> </w:t>
      </w:r>
      <w:r w:rsidRPr="00937533">
        <w:t>Quality Assurance</w:t>
      </w:r>
      <w:r w:rsidRPr="00937533" w:rsidR="004755C0">
        <w:t>)</w:t>
      </w:r>
      <w:r w:rsidRPr="00937533" w:rsidR="00D220E6">
        <w:t xml:space="preserve"> for each </w:t>
      </w:r>
      <w:r w:rsidR="00C076B8">
        <w:t>session observed. A</w:t>
      </w:r>
      <w:r w:rsidRPr="00937533" w:rsidR="00D220E6">
        <w:t xml:space="preserve"> copy </w:t>
      </w:r>
      <w:r w:rsidR="00C076B8">
        <w:t>of the report will be held by t</w:t>
      </w:r>
      <w:r w:rsidR="009C060C">
        <w:t>he Directors of JC Training &amp; Consultancy Ltd</w:t>
      </w:r>
      <w:r w:rsidR="00C076B8">
        <w:t xml:space="preserve"> for inspection by any awarding body, </w:t>
      </w:r>
      <w:r w:rsidR="000C6650">
        <w:t>Tutors / Trainers and Associates</w:t>
      </w:r>
      <w:r w:rsidR="00590D89">
        <w:t xml:space="preserve"> will </w:t>
      </w:r>
      <w:r w:rsidR="000E7F35">
        <w:t>be issued</w:t>
      </w:r>
      <w:r w:rsidR="000C6650">
        <w:t xml:space="preserve"> with </w:t>
      </w:r>
      <w:r w:rsidRPr="00937533" w:rsidR="004B0ADA">
        <w:t>copy for their own records.</w:t>
      </w:r>
    </w:p>
    <w:p w:rsidR="000C6650" w:rsidP="000C6650" w:rsidRDefault="000C6650" w14:paraId="04474308" w14:textId="77777777">
      <w:pPr>
        <w:pStyle w:val="NoSpacing"/>
        <w:spacing w:line="0" w:lineRule="atLeast"/>
        <w:ind w:left="405"/>
      </w:pPr>
    </w:p>
    <w:p w:rsidR="000C6650" w:rsidP="00937533" w:rsidRDefault="008604A7" w14:paraId="3CE346AC" w14:textId="173907A0">
      <w:pPr>
        <w:pStyle w:val="NoSpacing"/>
        <w:numPr>
          <w:ilvl w:val="0"/>
          <w:numId w:val="2"/>
        </w:numPr>
        <w:spacing w:line="0" w:lineRule="atLeast"/>
      </w:pPr>
      <w:r w:rsidRPr="00937533">
        <w:lastRenderedPageBreak/>
        <w:t xml:space="preserve"> IQA’</w:t>
      </w:r>
      <w:r w:rsidRPr="00937533" w:rsidR="003A4B39">
        <w:t>s</w:t>
      </w:r>
      <w:r w:rsidR="009C060C">
        <w:t xml:space="preserve"> / Director</w:t>
      </w:r>
      <w:r w:rsidR="00855ECC">
        <w:t xml:space="preserve"> </w:t>
      </w:r>
      <w:r w:rsidRPr="00937533" w:rsidR="00855ECC">
        <w:t>must</w:t>
      </w:r>
      <w:r w:rsidRPr="00937533" w:rsidR="003A4B39">
        <w:t xml:space="preserve"> </w:t>
      </w:r>
      <w:r w:rsidRPr="00937533" w:rsidR="00A61E36">
        <w:t xml:space="preserve">also </w:t>
      </w:r>
      <w:r w:rsidRPr="00937533" w:rsidR="003A4B39">
        <w:t>ensure standardisation</w:t>
      </w:r>
      <w:r w:rsidR="00855ECC">
        <w:t xml:space="preserve"> across all staff, associates and contractors</w:t>
      </w:r>
      <w:r w:rsidRPr="00937533" w:rsidR="003A4B39">
        <w:t xml:space="preserve">. </w:t>
      </w:r>
      <w:r w:rsidR="00937533">
        <w:t>Action P</w:t>
      </w:r>
      <w:r w:rsidRPr="00937533" w:rsidR="003A4B39">
        <w:t>lans</w:t>
      </w:r>
      <w:r w:rsidR="00855ECC">
        <w:t xml:space="preserve"> with any action points must have SMART targets (Specific, Measurable, Achievable, Realistic, and Time-bound) </w:t>
      </w:r>
      <w:r w:rsidRPr="00937533" w:rsidR="00855ECC">
        <w:t>for</w:t>
      </w:r>
      <w:r w:rsidRPr="00937533" w:rsidR="00376DEA">
        <w:t xml:space="preserve"> </w:t>
      </w:r>
      <w:r w:rsidR="00A61E36">
        <w:t xml:space="preserve">the </w:t>
      </w:r>
      <w:r w:rsidR="00855ECC">
        <w:t>Tutors</w:t>
      </w:r>
      <w:r w:rsidRPr="00937533">
        <w:t xml:space="preserve"> /Trainers</w:t>
      </w:r>
      <w:r w:rsidR="000C6650">
        <w:t xml:space="preserve"> and Associates</w:t>
      </w:r>
      <w:r w:rsidR="00855ECC">
        <w:t>. Once completed the</w:t>
      </w:r>
      <w:r w:rsidRPr="00937533">
        <w:t xml:space="preserve"> IQA</w:t>
      </w:r>
      <w:r w:rsidR="009C060C">
        <w:t>/ Director</w:t>
      </w:r>
      <w:r w:rsidR="000C6650">
        <w:t xml:space="preserve"> will</w:t>
      </w:r>
      <w:r w:rsidR="00855ECC">
        <w:t xml:space="preserve"> </w:t>
      </w:r>
      <w:r w:rsidRPr="00937533" w:rsidR="00855ECC">
        <w:t>visit</w:t>
      </w:r>
      <w:r w:rsidR="00A61E36">
        <w:t xml:space="preserve"> </w:t>
      </w:r>
      <w:r w:rsidR="00855ECC">
        <w:t>if required</w:t>
      </w:r>
      <w:r w:rsidR="000C6650">
        <w:t>,</w:t>
      </w:r>
      <w:r w:rsidR="00855ECC">
        <w:t xml:space="preserve"> and record relevant actions</w:t>
      </w:r>
      <w:r w:rsidRPr="00937533" w:rsidR="003A4B39">
        <w:t>.</w:t>
      </w:r>
    </w:p>
    <w:p w:rsidR="000C6650" w:rsidP="00590D89" w:rsidRDefault="003A4B39" w14:paraId="761B1A3C" w14:textId="77777777">
      <w:pPr>
        <w:pStyle w:val="NoSpacing"/>
        <w:spacing w:line="0" w:lineRule="atLeast"/>
        <w:ind w:left="405"/>
      </w:pPr>
      <w:r w:rsidRPr="00937533">
        <w:t xml:space="preserve"> </w:t>
      </w:r>
    </w:p>
    <w:p w:rsidR="00A61E36" w:rsidP="00937533" w:rsidRDefault="00376DEA" w14:paraId="08CA6344" w14:textId="6B0F9272">
      <w:pPr>
        <w:pStyle w:val="NoSpacing"/>
        <w:numPr>
          <w:ilvl w:val="0"/>
          <w:numId w:val="2"/>
        </w:numPr>
        <w:spacing w:line="0" w:lineRule="atLeast"/>
      </w:pPr>
      <w:r w:rsidRPr="00937533">
        <w:t xml:space="preserve">Copies of </w:t>
      </w:r>
      <w:r w:rsidR="00855ECC">
        <w:t xml:space="preserve">all documentation and </w:t>
      </w:r>
      <w:r w:rsidRPr="00937533">
        <w:t>feedbac</w:t>
      </w:r>
      <w:r w:rsidRPr="00937533" w:rsidR="008604A7">
        <w:t xml:space="preserve">k given to </w:t>
      </w:r>
      <w:r w:rsidR="00A61E36">
        <w:t xml:space="preserve">the </w:t>
      </w:r>
      <w:r w:rsidR="00855ECC">
        <w:t>Tutors</w:t>
      </w:r>
      <w:r w:rsidRPr="00937533" w:rsidR="008604A7">
        <w:t xml:space="preserve"> /Trainer</w:t>
      </w:r>
      <w:r w:rsidR="00A61E36">
        <w:t xml:space="preserve"> must be filed</w:t>
      </w:r>
      <w:r w:rsidR="00855ECC">
        <w:t xml:space="preserve"> in the offices of </w:t>
      </w:r>
      <w:r w:rsidR="009C060C">
        <w:t>JC TRAINING &amp; CONSULTANCY LTD</w:t>
      </w:r>
      <w:r w:rsidR="00855ECC">
        <w:t>, and available to awarding body officials</w:t>
      </w:r>
      <w:r w:rsidRPr="00937533" w:rsidR="008604A7">
        <w:t xml:space="preserve">. </w:t>
      </w:r>
      <w:r w:rsidR="00855ECC">
        <w:t>Any feedback from external awarding bodies must be fed back to the Tutor/ Trainers and recorded on training record</w:t>
      </w:r>
      <w:r w:rsidR="000C6650">
        <w:t>s</w:t>
      </w:r>
      <w:r w:rsidR="00855ECC">
        <w:t xml:space="preserve"> or employee records</w:t>
      </w:r>
      <w:r w:rsidRPr="00937533" w:rsidR="004755C0">
        <w:t xml:space="preserve">. </w:t>
      </w:r>
    </w:p>
    <w:p w:rsidRPr="00937533" w:rsidR="000C6650" w:rsidP="000C6650" w:rsidRDefault="000C6650" w14:paraId="574ED7BB" w14:textId="77777777">
      <w:pPr>
        <w:pStyle w:val="NoSpacing"/>
        <w:spacing w:line="0" w:lineRule="atLeast"/>
        <w:ind w:left="405"/>
      </w:pPr>
    </w:p>
    <w:p w:rsidRPr="00937533" w:rsidR="00104B60" w:rsidP="00937533" w:rsidRDefault="00104B60" w14:paraId="06B70B56" w14:textId="77777777">
      <w:pPr>
        <w:pStyle w:val="NoSpacing"/>
        <w:numPr>
          <w:ilvl w:val="0"/>
          <w:numId w:val="2"/>
        </w:numPr>
        <w:spacing w:line="0" w:lineRule="atLeast"/>
      </w:pPr>
      <w:r w:rsidRPr="00937533">
        <w:t xml:space="preserve">As </w:t>
      </w:r>
      <w:r w:rsidRPr="00937533" w:rsidR="006378C8">
        <w:t>part</w:t>
      </w:r>
      <w:r w:rsidR="00855ECC">
        <w:t xml:space="preserve"> </w:t>
      </w:r>
      <w:r w:rsidRPr="00937533" w:rsidR="006378C8">
        <w:t xml:space="preserve">of </w:t>
      </w:r>
      <w:r w:rsidRPr="00937533" w:rsidR="00855ECC">
        <w:t>the Internal</w:t>
      </w:r>
      <w:r w:rsidRPr="00937533" w:rsidR="008604A7">
        <w:t xml:space="preserve"> Quality Assurance</w:t>
      </w:r>
      <w:r w:rsidR="00855ECC">
        <w:t xml:space="preserve"> procedures any external documentation, information or support </w:t>
      </w:r>
      <w:r w:rsidR="000C6650">
        <w:t>material received from the Awarding Body s</w:t>
      </w:r>
      <w:r w:rsidR="00855ECC">
        <w:t>hould be shared with Tutors/ Trainers</w:t>
      </w:r>
      <w:r w:rsidR="000C6650">
        <w:t xml:space="preserve"> and Associates, </w:t>
      </w:r>
      <w:r w:rsidR="00855ECC">
        <w:t>thus ensuring standardisation.</w:t>
      </w:r>
    </w:p>
    <w:p w:rsidRPr="00937533" w:rsidR="00104B60" w:rsidP="00937533" w:rsidRDefault="00104B60" w14:paraId="373A9305" w14:textId="77777777">
      <w:pPr>
        <w:pStyle w:val="NoSpacing"/>
        <w:spacing w:line="0" w:lineRule="atLeast"/>
      </w:pPr>
    </w:p>
    <w:p w:rsidRPr="00937533" w:rsidR="00104B60" w:rsidP="00937533" w:rsidRDefault="000C6650" w14:paraId="5D270A2B" w14:textId="77777777">
      <w:pPr>
        <w:pStyle w:val="NoSpacing"/>
        <w:numPr>
          <w:ilvl w:val="0"/>
          <w:numId w:val="2"/>
        </w:numPr>
        <w:spacing w:line="0" w:lineRule="atLeast"/>
      </w:pPr>
      <w:r>
        <w:t>It is good practice for all Tutors / Trainers to attend CPD and training organised by the Awarding Body, ensuring competence and standardisation across all areas.</w:t>
      </w:r>
    </w:p>
    <w:p w:rsidRPr="00937533" w:rsidR="00D220E6" w:rsidP="00937533" w:rsidRDefault="00D220E6" w14:paraId="3DBE0E47" w14:textId="77777777">
      <w:pPr>
        <w:pStyle w:val="NoSpacing"/>
        <w:spacing w:line="0" w:lineRule="atLeast"/>
        <w:ind w:left="765"/>
      </w:pPr>
    </w:p>
    <w:p w:rsidR="004755C0" w:rsidP="00222FEC" w:rsidRDefault="008604A7" w14:paraId="3F36A0E5" w14:textId="68399045">
      <w:pPr>
        <w:pStyle w:val="NoSpacing"/>
        <w:numPr>
          <w:ilvl w:val="0"/>
          <w:numId w:val="2"/>
        </w:numPr>
        <w:spacing w:line="0" w:lineRule="atLeast"/>
      </w:pPr>
      <w:r w:rsidRPr="00937533">
        <w:t>Where IQA</w:t>
      </w:r>
      <w:r w:rsidRPr="00937533" w:rsidR="004755C0">
        <w:t>s</w:t>
      </w:r>
      <w:r w:rsidR="000C6650">
        <w:t xml:space="preserve"> / Directors of </w:t>
      </w:r>
      <w:r w:rsidR="009C060C">
        <w:t>JC TRAINING &amp; CONSULTANCY LTD</w:t>
      </w:r>
      <w:r w:rsidR="000C6650">
        <w:t xml:space="preserve"> have </w:t>
      </w:r>
      <w:r w:rsidRPr="00937533" w:rsidR="000C6650">
        <w:t>identified</w:t>
      </w:r>
      <w:r w:rsidRPr="00937533" w:rsidR="004755C0">
        <w:t xml:space="preserve"> further training needs, please discuss this with </w:t>
      </w:r>
      <w:r w:rsidR="000C6650">
        <w:t>the Directors</w:t>
      </w:r>
      <w:r w:rsidRPr="00937533" w:rsidR="004755C0">
        <w:t xml:space="preserve"> and arrange extra support days for the </w:t>
      </w:r>
      <w:r w:rsidR="000C6650">
        <w:t>Tutors</w:t>
      </w:r>
      <w:r w:rsidRPr="00937533" w:rsidR="004755C0">
        <w:t xml:space="preserve"> /Trainers.</w:t>
      </w:r>
    </w:p>
    <w:p w:rsidR="00222FEC" w:rsidP="00222FEC" w:rsidRDefault="00222FEC" w14:paraId="2DC748A2" w14:textId="77777777">
      <w:pPr>
        <w:pStyle w:val="ListParagraph"/>
        <w:spacing w:after="0"/>
      </w:pPr>
    </w:p>
    <w:p w:rsidR="00925DD3" w:rsidP="00385BC3" w:rsidRDefault="00385BC3" w14:paraId="6B041255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  <w:r>
        <w:tab/>
      </w:r>
      <w:r w:rsidR="00222FEC">
        <w:t xml:space="preserve"> </w:t>
      </w:r>
      <w:r w:rsidRPr="00937533" w:rsidR="004755C0">
        <w:rPr>
          <w:b/>
        </w:rPr>
        <w:t xml:space="preserve">All documentation must be available for </w:t>
      </w:r>
      <w:r w:rsidRPr="00937533" w:rsidR="000C6650">
        <w:rPr>
          <w:b/>
        </w:rPr>
        <w:t xml:space="preserve">planned </w:t>
      </w:r>
      <w:r w:rsidR="000C6650">
        <w:rPr>
          <w:b/>
        </w:rPr>
        <w:t xml:space="preserve">IV and </w:t>
      </w:r>
      <w:r w:rsidRPr="00937533" w:rsidR="004755C0">
        <w:rPr>
          <w:b/>
        </w:rPr>
        <w:t>EV visits and retained for three years.</w:t>
      </w:r>
    </w:p>
    <w:p w:rsidR="00925DD3" w:rsidP="00385BC3" w:rsidRDefault="00925DD3" w14:paraId="7BDC5E5B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925DD3" w:rsidP="00385BC3" w:rsidRDefault="00925DD3" w14:paraId="77AA6BD1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925DD3" w:rsidP="00385BC3" w:rsidRDefault="00925DD3" w14:paraId="2686CEF2" w14:textId="5200D56D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A17237" w:rsidP="00385BC3" w:rsidRDefault="00A17237" w14:paraId="05089FE0" w14:textId="49DC9826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A17237" w:rsidP="00385BC3" w:rsidRDefault="00A17237" w14:paraId="2EC5C36C" w14:textId="73E6C300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A17237" w:rsidP="00385BC3" w:rsidRDefault="00A17237" w14:paraId="76D3BCC0" w14:textId="33FD055E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A17237" w:rsidP="00385BC3" w:rsidRDefault="00A17237" w14:paraId="0CC3A51E" w14:textId="48A22BB1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A17237" w:rsidP="00385BC3" w:rsidRDefault="00A17237" w14:paraId="1072FD32" w14:textId="26681D1D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A17237" w:rsidP="00385BC3" w:rsidRDefault="00A17237" w14:paraId="0331B2FC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Pr="00471FD2" w:rsidR="00925DD3" w:rsidP="00925DD3" w:rsidRDefault="00471FD2" w14:paraId="2F52412C" w14:textId="173995D4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  <w:sz w:val="32"/>
        </w:rPr>
      </w:pPr>
      <w:r w:rsidRPr="00471FD2">
        <w:rPr>
          <w:b/>
          <w:sz w:val="32"/>
        </w:rPr>
        <w:t>Self-Assessment</w:t>
      </w:r>
      <w:r w:rsidRPr="00471FD2" w:rsidR="00925DD3">
        <w:rPr>
          <w:b/>
          <w:sz w:val="32"/>
        </w:rPr>
        <w:t xml:space="preserve"> Process:</w:t>
      </w:r>
    </w:p>
    <w:p w:rsidR="00925DD3" w:rsidP="00925DD3" w:rsidRDefault="00925DD3" w14:paraId="31BA672D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</w:p>
    <w:p w:rsidR="00471FD2" w:rsidP="00925DD3" w:rsidRDefault="00925DD3" w14:paraId="284300B9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  <w:r>
        <w:rPr>
          <w:b/>
        </w:rPr>
        <w:t xml:space="preserve">JC Training &amp; Consultancy reviews its processes and procedures yearly and completes its </w:t>
      </w:r>
      <w:r w:rsidR="00471FD2">
        <w:rPr>
          <w:b/>
        </w:rPr>
        <w:t>self-assessment</w:t>
      </w:r>
      <w:r>
        <w:rPr>
          <w:b/>
        </w:rPr>
        <w:t xml:space="preserve"> review to reflect on</w:t>
      </w:r>
      <w:r w:rsidR="00471FD2">
        <w:rPr>
          <w:b/>
        </w:rPr>
        <w:t>:</w:t>
      </w:r>
    </w:p>
    <w:p w:rsidR="00471FD2" w:rsidP="00925DD3" w:rsidRDefault="00471FD2" w14:paraId="56C10761" w14:textId="77777777">
      <w:pPr>
        <w:pStyle w:val="NoSpacing"/>
        <w:tabs>
          <w:tab w:val="center" w:pos="7181"/>
          <w:tab w:val="right" w:pos="13958"/>
        </w:tabs>
        <w:spacing w:line="0" w:lineRule="atLeast"/>
        <w:ind w:left="405"/>
        <w:rPr>
          <w:b/>
        </w:rPr>
      </w:pPr>
      <w:r>
        <w:rPr>
          <w:b/>
        </w:rPr>
        <w:lastRenderedPageBreak/>
        <w:t>C</w:t>
      </w:r>
      <w:r w:rsidR="00925DD3">
        <w:rPr>
          <w:b/>
        </w:rPr>
        <w:t xml:space="preserve">urrent performance, </w:t>
      </w:r>
    </w:p>
    <w:p w:rsidR="00471FD2" w:rsidP="00471FD2" w:rsidRDefault="00471FD2" w14:paraId="40B34EEC" w14:textId="77777777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 Delivery,</w:t>
      </w:r>
    </w:p>
    <w:p w:rsidR="00471FD2" w:rsidP="00471FD2" w:rsidRDefault="00471FD2" w14:paraId="12548213" w14:textId="77777777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 Achievements</w:t>
      </w:r>
    </w:p>
    <w:p w:rsidR="00925DD3" w:rsidP="00471FD2" w:rsidRDefault="00471FD2" w14:paraId="3C760B9E" w14:textId="0322ADC8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 D</w:t>
      </w:r>
      <w:r w:rsidR="00925DD3">
        <w:rPr>
          <w:b/>
        </w:rPr>
        <w:t xml:space="preserve">elivery models used. </w:t>
      </w:r>
    </w:p>
    <w:p w:rsidR="00471FD2" w:rsidP="00471FD2" w:rsidRDefault="00471FD2" w14:paraId="6471710D" w14:textId="77777777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</w:p>
    <w:p w:rsidR="00471FD2" w:rsidP="00471FD2" w:rsidRDefault="00471FD2" w14:paraId="151F475B" w14:textId="7A55E351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This is</w:t>
      </w:r>
      <w:r w:rsidR="00925DD3">
        <w:rPr>
          <w:b/>
        </w:rPr>
        <w:t xml:space="preserve"> </w:t>
      </w:r>
      <w:r>
        <w:rPr>
          <w:b/>
        </w:rPr>
        <w:t>reflected in</w:t>
      </w:r>
      <w:r w:rsidR="00925DD3">
        <w:rPr>
          <w:b/>
        </w:rPr>
        <w:t xml:space="preserve"> our QIP to plan for improvements with SMART targets set that involves all staff for implementation </w:t>
      </w:r>
      <w:r>
        <w:rPr>
          <w:b/>
        </w:rPr>
        <w:t xml:space="preserve">to aid development and   </w:t>
      </w:r>
    </w:p>
    <w:p w:rsidR="00471FD2" w:rsidP="00471FD2" w:rsidRDefault="00471FD2" w14:paraId="51C20AD2" w14:textId="4BFE9682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improvement to the services provided </w:t>
      </w:r>
    </w:p>
    <w:p w:rsidR="00471FD2" w:rsidP="00471FD2" w:rsidRDefault="00471FD2" w14:paraId="20B8285D" w14:textId="53F12BC9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</w:p>
    <w:p w:rsidR="00471FD2" w:rsidP="00471FD2" w:rsidRDefault="00471FD2" w14:paraId="66299A1B" w14:textId="00E0CB47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Last SAR completed: 01/07/2017 – Available upon request</w:t>
      </w:r>
    </w:p>
    <w:p w:rsidR="00471FD2" w:rsidP="00471FD2" w:rsidRDefault="00471FD2" w14:paraId="08427875" w14:textId="4AE3124C">
      <w:pPr>
        <w:pStyle w:val="NoSpacing"/>
        <w:tabs>
          <w:tab w:val="center" w:pos="7181"/>
          <w:tab w:val="right" w:pos="13958"/>
        </w:tabs>
        <w:spacing w:line="0" w:lineRule="atLeast"/>
        <w:rPr>
          <w:b/>
        </w:rPr>
      </w:pPr>
      <w:r>
        <w:rPr>
          <w:b/>
        </w:rPr>
        <w:t xml:space="preserve">       Next SAR Due: 01/07/2018</w:t>
      </w:r>
    </w:p>
    <w:p w:rsidRPr="009C060C" w:rsidR="00146FBD" w:rsidP="00925DD3" w:rsidRDefault="00925DD3" w14:paraId="43DE21A7" w14:textId="03077FE4">
      <w:pPr>
        <w:pStyle w:val="NoSpacing"/>
        <w:tabs>
          <w:tab w:val="center" w:pos="7181"/>
          <w:tab w:val="right" w:pos="13958"/>
        </w:tabs>
        <w:spacing w:line="0" w:lineRule="atLeast"/>
        <w:ind w:left="405"/>
      </w:pPr>
      <w:r>
        <w:rPr>
          <w:b/>
        </w:rPr>
        <w:t xml:space="preserve"> </w:t>
      </w:r>
      <w:r w:rsidR="00385BC3">
        <w:rPr>
          <w:b/>
        </w:rPr>
        <w:tab/>
      </w:r>
    </w:p>
    <w:sectPr w:rsidRPr="009C060C" w:rsidR="00146FBD" w:rsidSect="000C6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5BC3" w:rsidP="00385BC3" w:rsidRDefault="00385BC3" w14:paraId="00B710F8" w14:textId="77777777">
      <w:pPr>
        <w:spacing w:after="0" w:line="240" w:lineRule="auto"/>
      </w:pPr>
      <w:r>
        <w:separator/>
      </w:r>
    </w:p>
  </w:endnote>
  <w:endnote w:type="continuationSeparator" w:id="0">
    <w:p w:rsidR="00385BC3" w:rsidP="00385BC3" w:rsidRDefault="00385BC3" w14:paraId="04A72B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08FB" w:rsidRDefault="008008FB" w14:paraId="390AC1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73F" w:rsidP="00D5573F" w:rsidRDefault="00D5573F" w14:paraId="53B2F978" w14:textId="77777777">
    <w:pPr>
      <w:pStyle w:val="Footer"/>
    </w:pPr>
    <w:r>
      <w:t>JC Training &amp; Consultancy</w:t>
    </w:r>
  </w:p>
  <w:p w:rsidR="00D5573F" w:rsidP="00D5573F" w:rsidRDefault="00D5573F" w14:paraId="14194138" w14:textId="77777777">
    <w:pPr>
      <w:pStyle w:val="Footer"/>
    </w:pPr>
    <w:r>
      <w:t>Publish Date: 25/07/2018</w:t>
    </w:r>
  </w:p>
  <w:p w:rsidR="00D5573F" w:rsidP="00D5573F" w:rsidRDefault="00D5573F" w14:paraId="27E7C5E8" w14:textId="5B9EB23C">
    <w:pPr>
      <w:pStyle w:val="Footer"/>
    </w:pPr>
    <w:r>
      <w:t xml:space="preserve">Version </w:t>
    </w:r>
    <w:r w:rsidR="002B2A57">
      <w:t>5</w:t>
    </w:r>
  </w:p>
  <w:p w:rsidR="00D5573F" w:rsidP="00D5573F" w:rsidRDefault="00D5573F" w14:paraId="01A0107B" w14:textId="17CB52D6">
    <w:pPr>
      <w:pStyle w:val="Footer"/>
    </w:pPr>
    <w:r>
      <w:t>Reviewed 01/07/20</w:t>
    </w:r>
    <w:r w:rsidR="008008FB">
      <w:t>2</w:t>
    </w:r>
    <w:r w:rsidR="002B2A57">
      <w:t>1</w:t>
    </w:r>
  </w:p>
  <w:p w:rsidR="00D5573F" w:rsidP="00D5573F" w:rsidRDefault="00D5573F" w14:paraId="74A4DED3" w14:textId="1A7609FB">
    <w:pPr>
      <w:pStyle w:val="Footer"/>
    </w:pPr>
    <w:r>
      <w:t xml:space="preserve">Next review date </w:t>
    </w:r>
    <w:r>
      <w:t>01/07/20</w:t>
    </w:r>
    <w:r w:rsidR="008008FB">
      <w:t>2</w:t>
    </w:r>
    <w:r w:rsidR="002B2A57">
      <w:t>2</w:t>
    </w:r>
  </w:p>
  <w:p w:rsidR="00D5573F" w:rsidP="00D5573F" w:rsidRDefault="00D5573F" w14:paraId="740541EE" w14:textId="77777777">
    <w:pPr>
      <w:pStyle w:val="Footer"/>
    </w:pPr>
    <w:r>
      <w:t>Author: Jennifer Crook – Managing Director</w:t>
    </w:r>
  </w:p>
  <w:p w:rsidRPr="00D5573F" w:rsidR="00385BC3" w:rsidP="00D5573F" w:rsidRDefault="00385BC3" w14:paraId="052DB8D4" w14:textId="33801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08FB" w:rsidRDefault="008008FB" w14:paraId="72BFFF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5BC3" w:rsidP="00385BC3" w:rsidRDefault="00385BC3" w14:paraId="2B738E38" w14:textId="77777777">
      <w:pPr>
        <w:spacing w:after="0" w:line="240" w:lineRule="auto"/>
      </w:pPr>
      <w:r>
        <w:separator/>
      </w:r>
    </w:p>
  </w:footnote>
  <w:footnote w:type="continuationSeparator" w:id="0">
    <w:p w:rsidR="00385BC3" w:rsidP="00385BC3" w:rsidRDefault="00385BC3" w14:paraId="2C7241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08FB" w:rsidRDefault="008008FB" w14:paraId="2944D9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08FB" w:rsidRDefault="008008FB" w14:paraId="71AAEE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08FB" w:rsidRDefault="008008FB" w14:paraId="0F6CBE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770C5"/>
    <w:multiLevelType w:val="hybridMultilevel"/>
    <w:tmpl w:val="870A2130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6326775D"/>
    <w:multiLevelType w:val="hybridMultilevel"/>
    <w:tmpl w:val="DB04A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9"/>
    <w:rsid w:val="00027D2C"/>
    <w:rsid w:val="000C6650"/>
    <w:rsid w:val="000E7F35"/>
    <w:rsid w:val="00104B60"/>
    <w:rsid w:val="00146FBD"/>
    <w:rsid w:val="00222FEC"/>
    <w:rsid w:val="002B2A57"/>
    <w:rsid w:val="002F7919"/>
    <w:rsid w:val="00374925"/>
    <w:rsid w:val="00376DEA"/>
    <w:rsid w:val="00385BC3"/>
    <w:rsid w:val="003A4B39"/>
    <w:rsid w:val="00471FD2"/>
    <w:rsid w:val="004755C0"/>
    <w:rsid w:val="004A7D44"/>
    <w:rsid w:val="004B0ADA"/>
    <w:rsid w:val="004F6D4F"/>
    <w:rsid w:val="00590D89"/>
    <w:rsid w:val="006378C8"/>
    <w:rsid w:val="00643739"/>
    <w:rsid w:val="006F3FA7"/>
    <w:rsid w:val="008008FB"/>
    <w:rsid w:val="00855ECC"/>
    <w:rsid w:val="008604A7"/>
    <w:rsid w:val="00925DD3"/>
    <w:rsid w:val="00937533"/>
    <w:rsid w:val="0094652B"/>
    <w:rsid w:val="009C060C"/>
    <w:rsid w:val="00A17237"/>
    <w:rsid w:val="00A50D82"/>
    <w:rsid w:val="00A61E36"/>
    <w:rsid w:val="00B0115D"/>
    <w:rsid w:val="00C076B8"/>
    <w:rsid w:val="00C812F6"/>
    <w:rsid w:val="00CC059F"/>
    <w:rsid w:val="00CF4A6E"/>
    <w:rsid w:val="00D018E6"/>
    <w:rsid w:val="00D220E6"/>
    <w:rsid w:val="00D5573F"/>
    <w:rsid w:val="00D62297"/>
    <w:rsid w:val="00D64108"/>
    <w:rsid w:val="00DE6B0C"/>
    <w:rsid w:val="00E272FA"/>
    <w:rsid w:val="00EE1CBB"/>
    <w:rsid w:val="00F86634"/>
    <w:rsid w:val="00FB299E"/>
    <w:rsid w:val="6E1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4EF3"/>
  <w15:docId w15:val="{5590B3E7-2865-48D6-B670-83FC20E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4925"/>
  </w:style>
  <w:style w:type="paragraph" w:styleId="Heading1">
    <w:name w:val="heading 1"/>
    <w:basedOn w:val="Normal"/>
    <w:next w:val="Normal"/>
    <w:link w:val="Heading1Char"/>
    <w:uiPriority w:val="9"/>
    <w:qFormat/>
    <w:rsid w:val="00146FB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FB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3739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146FB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146FB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46F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0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B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5BC3"/>
  </w:style>
  <w:style w:type="paragraph" w:styleId="Footer">
    <w:name w:val="footer"/>
    <w:basedOn w:val="Normal"/>
    <w:link w:val="FooterChar"/>
    <w:uiPriority w:val="99"/>
    <w:unhideWhenUsed/>
    <w:rsid w:val="00385BC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67fe84a98484f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Mike Alsop</dc:creator>
  <lastModifiedBy>ash wassall</lastModifiedBy>
  <revision>5</revision>
  <lastPrinted>2013-10-05T11:44:00.0000000Z</lastPrinted>
  <dcterms:created xsi:type="dcterms:W3CDTF">2019-06-20T10:51:00.0000000Z</dcterms:created>
  <dcterms:modified xsi:type="dcterms:W3CDTF">2021-11-02T10:21:39.6869167Z</dcterms:modified>
</coreProperties>
</file>